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5D2618" w14:paraId="7517BDEC" w14:textId="77777777" w:rsidTr="005D2618">
        <w:tc>
          <w:tcPr>
            <w:tcW w:w="9496" w:type="dxa"/>
          </w:tcPr>
          <w:p w14:paraId="37C75514" w14:textId="77777777" w:rsidR="005D2618" w:rsidRPr="005D2618" w:rsidRDefault="005D2618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ENPRESA:</w:t>
            </w:r>
          </w:p>
        </w:tc>
      </w:tr>
    </w:tbl>
    <w:p w14:paraId="2ADE08E3" w14:textId="77777777" w:rsid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84420" w:rsidRPr="00BE6987" w14:paraId="7980D056" w14:textId="77777777" w:rsidTr="008F1842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B393" w14:textId="03CF98E1" w:rsidR="00584420" w:rsidRPr="00BE6987" w:rsidRDefault="007F33F8" w:rsidP="007F33F8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ISV </w:t>
            </w:r>
            <w:r w:rsidR="002A2D65">
              <w:rPr>
                <w:rFonts w:ascii="Calibri" w:hAnsi="Calibri"/>
                <w:b/>
                <w:sz w:val="24"/>
                <w:szCs w:val="24"/>
              </w:rPr>
              <w:t>202</w:t>
            </w:r>
            <w:r w:rsidR="00891A61">
              <w:rPr>
                <w:rFonts w:ascii="Calibri" w:hAnsi="Calibri"/>
                <w:b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3A3524">
              <w:rPr>
                <w:rFonts w:ascii="Calibri" w:hAnsi="Calibri"/>
                <w:b/>
                <w:sz w:val="24"/>
                <w:szCs w:val="24"/>
              </w:rPr>
              <w:t>-</w:t>
            </w:r>
            <w:r w:rsidR="0058442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AZPIEKINTZA</w:t>
            </w:r>
            <w:r w:rsidR="00584420">
              <w:rPr>
                <w:rFonts w:ascii="Calibri" w:hAnsi="Calibri"/>
                <w:b/>
                <w:sz w:val="24"/>
                <w:szCs w:val="24"/>
              </w:rPr>
              <w:t xml:space="preserve"> JUSTIFIKATUAK</w:t>
            </w:r>
          </w:p>
        </w:tc>
      </w:tr>
    </w:tbl>
    <w:p w14:paraId="5DC56D73" w14:textId="77777777" w:rsidR="00010A32" w:rsidRPr="00BE6987" w:rsidRDefault="00010A32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tbl>
      <w:tblPr>
        <w:tblStyle w:val="Tablaconcuadrcula"/>
        <w:tblW w:w="946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35"/>
        <w:gridCol w:w="2943"/>
        <w:gridCol w:w="3686"/>
      </w:tblGrid>
      <w:tr w:rsidR="004E5AFC" w:rsidRPr="00BE6987" w14:paraId="68492F31" w14:textId="77777777" w:rsidTr="004E5AFC">
        <w:tc>
          <w:tcPr>
            <w:tcW w:w="2835" w:type="dxa"/>
            <w:shd w:val="clear" w:color="auto" w:fill="D9D9D9" w:themeFill="background1" w:themeFillShade="D9"/>
          </w:tcPr>
          <w:p w14:paraId="7A04B881" w14:textId="77777777" w:rsidR="004E5AFC" w:rsidRPr="00BE6987" w:rsidRDefault="004E5AFC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EKINTZA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22272400" w14:textId="1D71D7AB" w:rsidR="004E5AFC" w:rsidRPr="00BE6987" w:rsidRDefault="007F33F8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AZPIEKINTZA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29CE6A5" w14:textId="77777777" w:rsidR="004E5AFC" w:rsidRPr="00BE6987" w:rsidRDefault="004E5AFC" w:rsidP="00584420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“PDF” ETIKETAK (1)</w:t>
            </w:r>
          </w:p>
        </w:tc>
      </w:tr>
      <w:tr w:rsidR="004E5AFC" w:rsidRPr="00BE6987" w14:paraId="7B52C348" w14:textId="77777777" w:rsidTr="004E5AFC">
        <w:tc>
          <w:tcPr>
            <w:tcW w:w="2835" w:type="dxa"/>
            <w:shd w:val="clear" w:color="auto" w:fill="D9D9D9" w:themeFill="background1" w:themeFillShade="D9"/>
          </w:tcPr>
          <w:p w14:paraId="5AA4502D" w14:textId="77777777" w:rsidR="004E5AFC" w:rsidRPr="00BE6987" w:rsidRDefault="004E5AFC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SUSTAPENA ETA PUBLIZITATEA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6CA4C555" w14:textId="77777777" w:rsidR="004E5AFC" w:rsidRPr="00BE6987" w:rsidRDefault="004E5AFC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LANGILEEN KONTRATAZIOA</w:t>
            </w:r>
          </w:p>
          <w:p w14:paraId="083338CE" w14:textId="77777777" w:rsidR="004E5AFC" w:rsidRPr="00BE6987" w:rsidRDefault="004E5AFC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 xml:space="preserve">ESKLUSIBOA 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016F21B" w14:textId="77777777" w:rsidR="004E5AFC" w:rsidRPr="00BE6987" w:rsidRDefault="004E5AFC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311A9A51" w14:textId="77777777" w:rsidR="00584420" w:rsidRDefault="00584420" w:rsidP="00584420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(1) Adierazi zein diren gastu-etiketa </w:t>
      </w:r>
      <w:r>
        <w:rPr>
          <w:rFonts w:ascii="Calibri" w:hAnsi="Calibri"/>
          <w:u w:val="single"/>
        </w:rPr>
        <w:t>guztiak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pdf-ak</w:t>
      </w:r>
      <w:proofErr w:type="spellEnd"/>
      <w:r>
        <w:rPr>
          <w:rFonts w:ascii="Calibri" w:hAnsi="Calibri"/>
        </w:rPr>
        <w:t xml:space="preserve"> jarduera honetarako sortuak</w:t>
      </w:r>
    </w:p>
    <w:p w14:paraId="649EE453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14:paraId="3EAA2842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PERTSONAK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BE6987" w:rsidRPr="00BE6987" w14:paraId="4C25951A" w14:textId="77777777" w:rsidTr="00BE6987">
        <w:tc>
          <w:tcPr>
            <w:tcW w:w="2093" w:type="dxa"/>
            <w:shd w:val="clear" w:color="auto" w:fill="EEECE1" w:themeFill="background2"/>
          </w:tcPr>
          <w:p w14:paraId="20D7393B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7BBB4A52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-</w:t>
            </w:r>
          </w:p>
          <w:p w14:paraId="5B1F2D57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-</w:t>
            </w:r>
          </w:p>
          <w:p w14:paraId="561B3EB1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-</w:t>
            </w:r>
          </w:p>
          <w:p w14:paraId="6E40EF34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</w:tbl>
    <w:p w14:paraId="58D5DFFC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E6987" w:rsidRPr="00BE6987" w14:paraId="172BFE6C" w14:textId="77777777" w:rsidTr="00BE6987">
        <w:tc>
          <w:tcPr>
            <w:tcW w:w="9464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8"/>
            </w:tblGrid>
            <w:tr w:rsidR="00BE6987" w:rsidRPr="00BE6987" w14:paraId="4CF366B4" w14:textId="77777777" w:rsidTr="00BE6987">
              <w:tc>
                <w:tcPr>
                  <w:tcW w:w="14144" w:type="dxa"/>
                </w:tcPr>
                <w:p w14:paraId="1FFEA2B6" w14:textId="2260A857" w:rsidR="00BE6987" w:rsidRPr="00BE6987" w:rsidRDefault="00BE6987" w:rsidP="00BE6987">
                  <w:pPr>
                    <w:spacing w:before="120" w:after="120"/>
                    <w:rPr>
                      <w:rFonts w:ascii="Calibri" w:eastAsia="Calibri" w:hAnsi="Calibri" w:cs="Calibri"/>
                      <w:b/>
                      <w:u w:val="single"/>
                    </w:rPr>
                  </w:pPr>
                  <w:r>
                    <w:rPr>
                      <w:rFonts w:ascii="Calibri" w:hAnsi="Calibri"/>
                      <w:b/>
                      <w:u w:val="single"/>
                    </w:rPr>
                    <w:t xml:space="preserve">Deskribapen xehatua, arduraldi esklusiboaz kontratatutako langileen </w:t>
                  </w:r>
                  <w:proofErr w:type="spellStart"/>
                  <w:r w:rsidR="004B682E">
                    <w:rPr>
                      <w:rFonts w:ascii="Calibri" w:hAnsi="Calibri"/>
                      <w:b/>
                      <w:u w:val="single"/>
                    </w:rPr>
                    <w:t>azpiekintzena</w:t>
                  </w:r>
                  <w:proofErr w:type="spellEnd"/>
                  <w:r>
                    <w:rPr>
                      <w:rFonts w:ascii="Calibri" w:hAnsi="Calibri"/>
                      <w:b/>
                      <w:u w:val="single"/>
                    </w:rPr>
                    <w:t>.</w:t>
                  </w:r>
                </w:p>
                <w:p w14:paraId="06B4E3A2" w14:textId="0C3B9F7E" w:rsidR="00BE6987" w:rsidRPr="00BE6987" w:rsidRDefault="00BE6987" w:rsidP="00BE6987">
                  <w:pPr>
                    <w:spacing w:before="120" w:after="12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</w:rPr>
                    <w:t xml:space="preserve">- XXXX pertsonaren izena, kontratazioaren xedea, zein herrialdetan lan egin duen arduraldi esklusiboaz, zer </w:t>
                  </w:r>
                  <w:proofErr w:type="spellStart"/>
                  <w:r w:rsidR="007F33F8">
                    <w:rPr>
                      <w:rFonts w:ascii="Calibri" w:hAnsi="Calibri"/>
                    </w:rPr>
                    <w:t>azpiekintza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garatu dituen...</w:t>
                  </w:r>
                </w:p>
                <w:p w14:paraId="648D6437" w14:textId="08A3F143" w:rsidR="00BE6987" w:rsidRPr="00BE6987" w:rsidRDefault="00BE6987" w:rsidP="00BE6987">
                  <w:pPr>
                    <w:spacing w:before="120" w:after="12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</w:rPr>
                    <w:t xml:space="preserve">- YYYY pertsonaren izena, kontratazioaren xedea, zein herrialdetan lan egin duen arduraldi esklusiboaz, zer </w:t>
                  </w:r>
                  <w:proofErr w:type="spellStart"/>
                  <w:r w:rsidR="007F33F8">
                    <w:rPr>
                      <w:rFonts w:ascii="Calibri" w:hAnsi="Calibri"/>
                    </w:rPr>
                    <w:t>azpiekintza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garatu dituen...</w:t>
                  </w:r>
                </w:p>
                <w:p w14:paraId="1F4A6BD2" w14:textId="77777777" w:rsidR="00BE6987" w:rsidRPr="00BE6987" w:rsidRDefault="00BE6987" w:rsidP="00BE6987">
                  <w:pPr>
                    <w:spacing w:before="120" w:after="120"/>
                    <w:rPr>
                      <w:rFonts w:ascii="Calibri" w:eastAsia="Calibri" w:hAnsi="Calibri" w:cs="Calibri"/>
                    </w:rPr>
                  </w:pPr>
                </w:p>
                <w:p w14:paraId="051728F7" w14:textId="77777777" w:rsidR="00BE6987" w:rsidRPr="00BE6987" w:rsidRDefault="00AF6343" w:rsidP="00BE6987">
                  <w:pPr>
                    <w:spacing w:before="120" w:after="12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</w:rPr>
                    <w:t>Era berean, jakinarazi beharko da intzidentziarik gertatu den edo bestelako informazio espezifikorik dagoen gastuaren izaeraren arabera.</w:t>
                  </w:r>
                </w:p>
                <w:p w14:paraId="648B3EC1" w14:textId="77777777" w:rsidR="00BE6987" w:rsidRPr="00BE6987" w:rsidRDefault="00BE6987" w:rsidP="00BE6987">
                  <w:pPr>
                    <w:spacing w:before="120" w:after="120"/>
                    <w:rPr>
                      <w:rFonts w:ascii="Calibri" w:eastAsia="Times New Roman" w:hAnsi="Calibri" w:cs="Calibri"/>
                      <w:lang w:eastAsia="es-ES_tradnl"/>
                    </w:rPr>
                  </w:pPr>
                </w:p>
              </w:tc>
            </w:tr>
          </w:tbl>
          <w:p w14:paraId="30B7D325" w14:textId="77777777" w:rsidR="00BE6987" w:rsidRPr="00891A61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14:paraId="0DCC2FC2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  <w:u w:val="single"/>
        </w:rPr>
      </w:pPr>
      <w:r>
        <w:rPr>
          <w:rFonts w:ascii="Calibri" w:hAnsi="Calibri"/>
          <w:b/>
          <w:u w:val="single"/>
        </w:rPr>
        <w:t>*Oharra</w:t>
      </w:r>
      <w:r>
        <w:rPr>
          <w:rFonts w:ascii="Calibri" w:hAnsi="Calibri"/>
        </w:rPr>
        <w:t xml:space="preserve">: </w:t>
      </w:r>
      <w:r>
        <w:rPr>
          <w:rFonts w:ascii="Calibri" w:hAnsi="Calibri"/>
          <w:sz w:val="20"/>
          <w:szCs w:val="24"/>
          <w:u w:val="single"/>
        </w:rPr>
        <w:t>Honako hauek aurkeztu behar dira:</w:t>
      </w:r>
    </w:p>
    <w:p w14:paraId="6D50D3A1" w14:textId="77777777" w:rsidR="00BE6987" w:rsidRPr="00BE6987" w:rsidRDefault="00BE6987" w:rsidP="00BE6987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>Nomina</w:t>
      </w:r>
    </w:p>
    <w:p w14:paraId="50D3C37E" w14:textId="77777777" w:rsidR="00BE6987" w:rsidRPr="00BE6987" w:rsidRDefault="00BE6987" w:rsidP="00BE6987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>TC1/TC2 kopiak</w:t>
      </w:r>
    </w:p>
    <w:p w14:paraId="66FFAA4A" w14:textId="77777777" w:rsidR="00BE6987" w:rsidRPr="00BE6987" w:rsidRDefault="00BE6987" w:rsidP="00BE6987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>Gizarte Segurantzako banantzea, enpresaren kargura egina, langile bakoitzeko</w:t>
      </w:r>
    </w:p>
    <w:p w14:paraId="7934B9D6" w14:textId="77777777" w:rsidR="00BE6987" w:rsidRPr="00BE6987" w:rsidRDefault="00BE6987" w:rsidP="00BE6987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>PFEZ justifikazioa</w:t>
      </w:r>
    </w:p>
    <w:p w14:paraId="76CA4897" w14:textId="77777777" w:rsidR="00BE6987" w:rsidRPr="00BE6987" w:rsidRDefault="00BE6987" w:rsidP="00BE6987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 xml:space="preserve">PFEZ banantzea, enpresaren kargurakoa </w:t>
      </w:r>
    </w:p>
    <w:p w14:paraId="494FC0D1" w14:textId="77777777" w:rsidR="00BE6987" w:rsidRPr="00BE6987" w:rsidRDefault="00BE6987" w:rsidP="00BE6987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sz w:val="18"/>
          <w:szCs w:val="24"/>
          <w:u w:val="single"/>
        </w:rPr>
      </w:pPr>
      <w:r>
        <w:rPr>
          <w:rFonts w:ascii="Calibri" w:hAnsi="Calibri"/>
          <w:sz w:val="20"/>
        </w:rPr>
        <w:t xml:space="preserve">Enpresarekin egindako kontratuaren kopia, MABeko arduraldi esklusiboa egiaztatzen duena. </w:t>
      </w:r>
    </w:p>
    <w:p w14:paraId="13A4E46D" w14:textId="77777777" w:rsidR="00BE6987" w:rsidRPr="00891A61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s-ES_tradnl"/>
        </w:rPr>
      </w:pPr>
    </w:p>
    <w:p w14:paraId="37DBDC8D" w14:textId="77777777" w:rsidR="0090647F" w:rsidRPr="00891A61" w:rsidRDefault="0090647F" w:rsidP="0090647F">
      <w:pPr>
        <w:spacing w:before="120" w:after="120" w:line="240" w:lineRule="auto"/>
        <w:jc w:val="both"/>
        <w:rPr>
          <w:rFonts w:ascii="Calibri" w:eastAsia="Times New Roman" w:hAnsi="Calibri" w:cs="Calibri"/>
          <w:b/>
          <w:szCs w:val="24"/>
          <w:lang w:eastAsia="es-ES_tradnl"/>
        </w:rPr>
      </w:pPr>
    </w:p>
    <w:sectPr w:rsidR="0090647F" w:rsidRPr="00891A61" w:rsidSect="00400757">
      <w:headerReference w:type="default" r:id="rId10"/>
      <w:footerReference w:type="default" r:id="rId11"/>
      <w:pgSz w:w="11906" w:h="16838"/>
      <w:pgMar w:top="285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C0B3C" w14:textId="77777777" w:rsidR="009B050A" w:rsidRDefault="009B050A" w:rsidP="00617817">
      <w:pPr>
        <w:spacing w:after="0" w:line="240" w:lineRule="auto"/>
      </w:pPr>
      <w:r>
        <w:separator/>
      </w:r>
    </w:p>
  </w:endnote>
  <w:endnote w:type="continuationSeparator" w:id="0">
    <w:p w14:paraId="458FB370" w14:textId="77777777" w:rsidR="009B050A" w:rsidRDefault="009B050A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19316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6408CA0" w14:textId="7999E20E" w:rsidR="00010A32" w:rsidRDefault="00010A32">
            <w:pPr>
              <w:pStyle w:val="Piedepgina"/>
              <w:jc w:val="right"/>
            </w:pPr>
            <w:r>
              <w:t xml:space="preserve">Orrialdea: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68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68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5FBF40" w14:textId="77777777" w:rsidR="00BE6987" w:rsidRDefault="00BE6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493C5" w14:textId="77777777" w:rsidR="009B050A" w:rsidRDefault="009B050A" w:rsidP="00617817">
      <w:pPr>
        <w:spacing w:after="0" w:line="240" w:lineRule="auto"/>
      </w:pPr>
      <w:r>
        <w:separator/>
      </w:r>
    </w:p>
  </w:footnote>
  <w:footnote w:type="continuationSeparator" w:id="0">
    <w:p w14:paraId="017FFD7A" w14:textId="77777777" w:rsidR="009B050A" w:rsidRDefault="009B050A" w:rsidP="006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C428E" w14:textId="77777777" w:rsidR="00BE6987" w:rsidRDefault="00BE6987" w:rsidP="00617817">
    <w:pPr>
      <w:pStyle w:val="Encabezado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 w16cid:durableId="1706327865">
    <w:abstractNumId w:val="0"/>
  </w:num>
  <w:num w:numId="2" w16cid:durableId="1117531083">
    <w:abstractNumId w:val="4"/>
  </w:num>
  <w:num w:numId="3" w16cid:durableId="1950233246">
    <w:abstractNumId w:val="2"/>
  </w:num>
  <w:num w:numId="4" w16cid:durableId="1866599832">
    <w:abstractNumId w:val="1"/>
  </w:num>
  <w:num w:numId="5" w16cid:durableId="980035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817"/>
    <w:rsid w:val="00010A32"/>
    <w:rsid w:val="0003736D"/>
    <w:rsid w:val="00056B1E"/>
    <w:rsid w:val="000B6606"/>
    <w:rsid w:val="00204109"/>
    <w:rsid w:val="002A2D65"/>
    <w:rsid w:val="002E258A"/>
    <w:rsid w:val="003A3524"/>
    <w:rsid w:val="00400757"/>
    <w:rsid w:val="00426595"/>
    <w:rsid w:val="004B682E"/>
    <w:rsid w:val="004E5AFC"/>
    <w:rsid w:val="005077CF"/>
    <w:rsid w:val="00584420"/>
    <w:rsid w:val="005D2618"/>
    <w:rsid w:val="005F0AF9"/>
    <w:rsid w:val="00617817"/>
    <w:rsid w:val="007B64F0"/>
    <w:rsid w:val="007B7BDB"/>
    <w:rsid w:val="007F33F8"/>
    <w:rsid w:val="00810174"/>
    <w:rsid w:val="008167AD"/>
    <w:rsid w:val="00891A61"/>
    <w:rsid w:val="008A30F2"/>
    <w:rsid w:val="0090647F"/>
    <w:rsid w:val="00924C1E"/>
    <w:rsid w:val="0094319C"/>
    <w:rsid w:val="009672EB"/>
    <w:rsid w:val="009B050A"/>
    <w:rsid w:val="009F2024"/>
    <w:rsid w:val="00A063F4"/>
    <w:rsid w:val="00AB0DA4"/>
    <w:rsid w:val="00AD6106"/>
    <w:rsid w:val="00AF6343"/>
    <w:rsid w:val="00B17ADB"/>
    <w:rsid w:val="00B87F94"/>
    <w:rsid w:val="00BE12A6"/>
    <w:rsid w:val="00BE6987"/>
    <w:rsid w:val="00C33BE4"/>
    <w:rsid w:val="00C45AD7"/>
    <w:rsid w:val="00C47108"/>
    <w:rsid w:val="00C5526B"/>
    <w:rsid w:val="00C81CA7"/>
    <w:rsid w:val="00DC2479"/>
    <w:rsid w:val="00EE24D3"/>
    <w:rsid w:val="00F03C33"/>
    <w:rsid w:val="00F157A7"/>
    <w:rsid w:val="00F22429"/>
    <w:rsid w:val="00F745B6"/>
    <w:rsid w:val="00F860F0"/>
    <w:rsid w:val="00FD36C3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DB43F"/>
  <w15:docId w15:val="{ED9BB2A0-5D9A-4812-B016-0347A11A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868668995943A8C5EC069020F565" ma:contentTypeVersion="14" ma:contentTypeDescription="Create a new document." ma:contentTypeScope="" ma:versionID="b3ca0383ee3d0f1345fc1e47c381fe93">
  <xsd:schema xmlns:xsd="http://www.w3.org/2001/XMLSchema" xmlns:xs="http://www.w3.org/2001/XMLSchema" xmlns:p="http://schemas.microsoft.com/office/2006/metadata/properties" xmlns:ns3="f974f2e2-8a53-4c2a-a769-284ac5d5bb04" xmlns:ns4="3b2f10eb-409a-4399-9d24-5ee7e6a7d7f6" targetNamespace="http://schemas.microsoft.com/office/2006/metadata/properties" ma:root="true" ma:fieldsID="13abce4cf6a3bc924fbca60a0af37957" ns3:_="" ns4:_="">
    <xsd:import namespace="f974f2e2-8a53-4c2a-a769-284ac5d5bb04"/>
    <xsd:import namespace="3b2f10eb-409a-4399-9d24-5ee7e6a7d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2e2-8a53-4c2a-a769-284ac5d5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10eb-409a-4399-9d24-5ee7e6a7d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43186-120C-4DA2-9580-73240897CD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F18503-D52C-4F84-AE65-23864E460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29C59-506E-49B4-BD56-F36EBE6B3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4f2e2-8a53-4c2a-a769-284ac5d5bb04"/>
    <ds:schemaRef ds:uri="3b2f10eb-409a-4399-9d24-5ee7e6a7d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OCM 2015-2016</dc:creator>
  <cp:lastModifiedBy>Albaina Troya, Mikel</cp:lastModifiedBy>
  <cp:revision>5</cp:revision>
  <dcterms:created xsi:type="dcterms:W3CDTF">2023-04-14T11:06:00Z</dcterms:created>
  <dcterms:modified xsi:type="dcterms:W3CDTF">2024-12-18T10:12:00Z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0x010100CC70868668995943A8C5EC069020F565</vt:lpwstr>
  </property>
</Properties>
</file>